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93" w:rsidRDefault="00F213DA" w:rsidP="00F213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3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0F93" w:rsidRDefault="00FB679E" w:rsidP="00F213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13DA" w:rsidRPr="00583BA8" w:rsidRDefault="007D0F93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F50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213DA" w:rsidRPr="00F213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79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213DA" w:rsidRPr="00F213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3DA" w:rsidRPr="00583B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УЧРЕЖДЕНИЕ</w:t>
      </w:r>
    </w:p>
    <w:p w:rsidR="00F213DA" w:rsidRPr="00345343" w:rsidRDefault="00FB679E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F508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«ЦЕНТАРОЕВСКАЯ</w:t>
      </w:r>
      <w:r w:rsidR="005F5088" w:rsidRPr="0034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3DA" w:rsidRPr="003453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 КУРЧАЛОЕВСКОГО РАЙОНА»</w:t>
      </w:r>
    </w:p>
    <w:p w:rsidR="00F213DA" w:rsidRPr="00345343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F213DA" w:rsidRPr="00583BA8" w:rsidRDefault="00F213DA" w:rsidP="007D0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7D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D0F93"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F213DA" w:rsidRPr="00583BA8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34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Директор ГБУ «Центароевская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13DA" w:rsidRPr="00583BA8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4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портивная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F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 района</w:t>
      </w:r>
    </w:p>
    <w:p w:rsidR="00F213DA" w:rsidRPr="00583BA8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F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 А.Р.Селимов</w:t>
      </w:r>
    </w:p>
    <w:p w:rsidR="00F213DA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4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B6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«22» февраля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</w:t>
      </w:r>
    </w:p>
    <w:p w:rsidR="00F213DA" w:rsidRPr="00583BA8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4C5" w:rsidRDefault="00F213DA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3707B9">
        <w:rPr>
          <w:color w:val="000000"/>
          <w:sz w:val="28"/>
          <w:szCs w:val="28"/>
        </w:rPr>
        <w:t xml:space="preserve"> </w:t>
      </w:r>
      <w:r w:rsidR="009104C5">
        <w:rPr>
          <w:color w:val="000000"/>
          <w:sz w:val="28"/>
          <w:szCs w:val="28"/>
        </w:rPr>
        <w:t xml:space="preserve">    </w:t>
      </w:r>
    </w:p>
    <w:p w:rsidR="00F213DA" w:rsidRPr="00FB679E" w:rsidRDefault="009104C5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3707B9">
        <w:rPr>
          <w:color w:val="000000"/>
          <w:sz w:val="28"/>
          <w:szCs w:val="28"/>
        </w:rPr>
        <w:t xml:space="preserve"> </w:t>
      </w:r>
      <w:r w:rsidR="00F213DA" w:rsidRPr="00FB679E">
        <w:rPr>
          <w:b/>
          <w:color w:val="000000"/>
          <w:sz w:val="28"/>
          <w:szCs w:val="28"/>
        </w:rPr>
        <w:t xml:space="preserve"> ПРИКАЗ</w:t>
      </w:r>
    </w:p>
    <w:p w:rsidR="009104C5" w:rsidRDefault="009104C5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104C5" w:rsidRDefault="009104C5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B679E">
        <w:rPr>
          <w:color w:val="000000"/>
          <w:sz w:val="28"/>
          <w:szCs w:val="28"/>
        </w:rPr>
        <w:t xml:space="preserve">22 </w:t>
      </w:r>
      <w:r w:rsidR="00335446">
        <w:rPr>
          <w:color w:val="000000"/>
          <w:sz w:val="28"/>
          <w:szCs w:val="28"/>
        </w:rPr>
        <w:t>» февраль</w:t>
      </w:r>
      <w:bookmarkStart w:id="0" w:name="_GoBack"/>
      <w:bookmarkEnd w:id="0"/>
      <w:r w:rsidR="00F213DA">
        <w:rPr>
          <w:color w:val="000000"/>
          <w:sz w:val="28"/>
          <w:szCs w:val="28"/>
        </w:rPr>
        <w:t xml:space="preserve"> 2019г.                      </w:t>
      </w:r>
      <w:r>
        <w:rPr>
          <w:color w:val="000000"/>
          <w:sz w:val="28"/>
          <w:szCs w:val="28"/>
        </w:rPr>
        <w:t xml:space="preserve">           </w:t>
      </w:r>
      <w:r w:rsidR="00F213DA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№05/1 </w:t>
      </w:r>
    </w:p>
    <w:p w:rsidR="009104C5" w:rsidRDefault="009104C5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213DA" w:rsidRPr="00F213DA" w:rsidRDefault="00F213DA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213DA">
        <w:rPr>
          <w:color w:val="000000"/>
          <w:sz w:val="28"/>
          <w:szCs w:val="28"/>
        </w:rPr>
        <w:t>Об </w:t>
      </w:r>
      <w:hyperlink r:id="rId5" w:tooltip="Утверждения документов" w:history="1">
        <w:r w:rsidRPr="00F213DA">
          <w:rPr>
            <w:rStyle w:val="a4"/>
            <w:color w:val="743399"/>
            <w:sz w:val="28"/>
            <w:szCs w:val="28"/>
            <w:bdr w:val="none" w:sz="0" w:space="0" w:color="auto" w:frame="1"/>
          </w:rPr>
          <w:t>утверждении документов</w:t>
        </w:r>
      </w:hyperlink>
      <w:r w:rsidR="00FB679E">
        <w:rPr>
          <w:color w:val="000000"/>
          <w:sz w:val="28"/>
          <w:szCs w:val="28"/>
        </w:rPr>
        <w:t> по пожарной безопасности</w:t>
      </w:r>
      <w:r>
        <w:rPr>
          <w:color w:val="000000"/>
          <w:sz w:val="28"/>
          <w:szCs w:val="28"/>
        </w:rPr>
        <w:t>»</w:t>
      </w:r>
    </w:p>
    <w:p w:rsidR="00F213DA" w:rsidRPr="00F213DA" w:rsidRDefault="00F213DA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F5088" w:rsidRPr="00F213DA" w:rsidRDefault="00F213DA" w:rsidP="005F50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>В</w:t>
      </w:r>
      <w:r w:rsidR="005F5088">
        <w:rPr>
          <w:color w:val="000000"/>
          <w:sz w:val="28"/>
          <w:szCs w:val="28"/>
        </w:rPr>
        <w:t xml:space="preserve"> целях обеспечения пожарной безопасности в ГБУ «Ахмат-Юртовская Спортивная школа Курчалоевского района», в своевременном выполнении противопожарных мероприятий в соответствии с пунктом 4 Правил противопожарного режима </w:t>
      </w:r>
      <w:r w:rsidR="00BB6CC3">
        <w:rPr>
          <w:color w:val="000000"/>
          <w:sz w:val="28"/>
          <w:szCs w:val="28"/>
        </w:rPr>
        <w:t>РФ, утв. Постановлением</w:t>
      </w:r>
      <w:r w:rsidR="005F5088">
        <w:rPr>
          <w:color w:val="000000"/>
          <w:sz w:val="28"/>
          <w:szCs w:val="28"/>
        </w:rPr>
        <w:t xml:space="preserve"> Правительства РФ №390 от 25.04.2012 г.</w:t>
      </w:r>
    </w:p>
    <w:p w:rsidR="004C4A8C" w:rsidRPr="00F213DA" w:rsidRDefault="005F5088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213DA" w:rsidRPr="00F213DA">
        <w:rPr>
          <w:color w:val="000000"/>
          <w:sz w:val="28"/>
          <w:szCs w:val="28"/>
        </w:rPr>
        <w:t xml:space="preserve"> </w:t>
      </w:r>
    </w:p>
    <w:p w:rsidR="00F213DA" w:rsidRDefault="00FB679E" w:rsidP="00FB67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213DA">
        <w:rPr>
          <w:color w:val="000000"/>
          <w:sz w:val="28"/>
          <w:szCs w:val="28"/>
        </w:rPr>
        <w:t xml:space="preserve">   </w:t>
      </w:r>
      <w:r w:rsidR="00F213DA" w:rsidRPr="00FB679E">
        <w:rPr>
          <w:b/>
          <w:color w:val="000000"/>
          <w:sz w:val="28"/>
          <w:szCs w:val="28"/>
        </w:rPr>
        <w:t>ПРИКАЗЫВАЮ:</w:t>
      </w:r>
    </w:p>
    <w:p w:rsidR="009104C5" w:rsidRPr="00FB679E" w:rsidRDefault="009104C5" w:rsidP="00FB67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4C4A8C" w:rsidRPr="004C4A8C" w:rsidRDefault="00F23AD2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707B9">
        <w:rPr>
          <w:color w:val="000000"/>
          <w:sz w:val="28"/>
          <w:szCs w:val="28"/>
        </w:rPr>
        <w:t>1.</w:t>
      </w:r>
      <w:r w:rsidR="00BB6CC3">
        <w:rPr>
          <w:color w:val="000000"/>
          <w:sz w:val="28"/>
          <w:szCs w:val="28"/>
        </w:rPr>
        <w:t>Утвердить документы по пожарной безопасности в ГБУ «Центароевска</w:t>
      </w:r>
      <w:r w:rsidR="00E71786">
        <w:rPr>
          <w:color w:val="000000"/>
          <w:sz w:val="28"/>
          <w:szCs w:val="28"/>
        </w:rPr>
        <w:t xml:space="preserve">я спортивная школа Курчалоевского района </w:t>
      </w:r>
      <w:r w:rsidR="00F213DA" w:rsidRPr="00F213DA">
        <w:rPr>
          <w:color w:val="000000"/>
          <w:sz w:val="28"/>
          <w:szCs w:val="28"/>
        </w:rPr>
        <w:t>по прилагаемому перечню:</w:t>
      </w:r>
    </w:p>
    <w:p w:rsidR="0014760C" w:rsidRDefault="0014760C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F23AD2" w:rsidRPr="00F213DA" w:rsidRDefault="00F23AD2" w:rsidP="00F23A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-Программа вводного противопожарного инструктажа в ГБУ «Центароевская Спортивная школа Курчалоевского района</w:t>
      </w:r>
      <w:r w:rsidRPr="00F213DA">
        <w:rPr>
          <w:color w:val="000000"/>
          <w:sz w:val="28"/>
          <w:szCs w:val="28"/>
        </w:rPr>
        <w:t>»;</w:t>
      </w:r>
    </w:p>
    <w:p w:rsidR="00F23AD2" w:rsidRDefault="00F23AD2" w:rsidP="00F23A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-Программа первичного противопожарного инструктажа в ГБУ «Центароевская Спортивная школа Курчалоевского района</w:t>
      </w:r>
      <w:r w:rsidRPr="00F213DA">
        <w:rPr>
          <w:color w:val="000000"/>
          <w:sz w:val="28"/>
          <w:szCs w:val="28"/>
        </w:rPr>
        <w:t>»;</w:t>
      </w:r>
    </w:p>
    <w:p w:rsidR="00F23AD2" w:rsidRDefault="00FB5DD0" w:rsidP="00F23A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23AD2">
        <w:rPr>
          <w:color w:val="000000"/>
          <w:sz w:val="28"/>
          <w:szCs w:val="28"/>
        </w:rPr>
        <w:t xml:space="preserve">  - Положение о добровольной пожарной дружине в ГБУ «Центароевская Спортивная школа Курчалоевского района</w:t>
      </w:r>
      <w:r w:rsidR="00F23AD2" w:rsidRPr="00F213DA">
        <w:rPr>
          <w:color w:val="000000"/>
          <w:sz w:val="28"/>
          <w:szCs w:val="28"/>
        </w:rPr>
        <w:t>»;</w:t>
      </w:r>
    </w:p>
    <w:p w:rsidR="00FB5DD0" w:rsidRDefault="00320B6B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-Положение об организации работы по обеспечению пожарной безопасности в ГБУ «Центароевская спортивная школа Курчалоевского района»;</w:t>
      </w:r>
    </w:p>
    <w:p w:rsidR="00164235" w:rsidRDefault="00FB5DD0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64235">
        <w:rPr>
          <w:color w:val="000000"/>
          <w:sz w:val="28"/>
          <w:szCs w:val="28"/>
        </w:rPr>
        <w:t xml:space="preserve">Инструкция о порядке действия сотрудников СШ по обеспечению безопасности и быстрой эвакуации людей при возникновении пожара в </w:t>
      </w:r>
      <w:r w:rsidR="00320B6B">
        <w:rPr>
          <w:color w:val="000000"/>
          <w:sz w:val="28"/>
          <w:szCs w:val="28"/>
        </w:rPr>
        <w:t>ГБУ «</w:t>
      </w:r>
      <w:r w:rsidR="00164235">
        <w:rPr>
          <w:color w:val="000000"/>
          <w:sz w:val="28"/>
          <w:szCs w:val="28"/>
        </w:rPr>
        <w:t>Центароевская СШ Курчалоевского района»;</w:t>
      </w:r>
    </w:p>
    <w:p w:rsidR="00164235" w:rsidRDefault="00FB5DD0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164235">
        <w:rPr>
          <w:color w:val="000000"/>
          <w:sz w:val="28"/>
          <w:szCs w:val="28"/>
        </w:rPr>
        <w:t>Инструкция о мерах пожарной безопасности в ГБУ «Центароевская спортивная школа Курчалоевского района»;</w:t>
      </w:r>
    </w:p>
    <w:p w:rsidR="00164235" w:rsidRDefault="00FB5DD0" w:rsidP="001642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164235">
        <w:rPr>
          <w:color w:val="000000"/>
          <w:sz w:val="28"/>
          <w:szCs w:val="28"/>
        </w:rPr>
        <w:t>Инструкция по противопожарной безопасности в ГБУ «Центароевская спортивная школа Курчалоевского района»;</w:t>
      </w:r>
    </w:p>
    <w:p w:rsidR="00164235" w:rsidRDefault="00FB5DD0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</w:t>
      </w:r>
      <w:r w:rsidR="00164235">
        <w:rPr>
          <w:color w:val="000000"/>
          <w:sz w:val="28"/>
          <w:szCs w:val="28"/>
        </w:rPr>
        <w:t>План работы по противопожарной безопасности ГБУ «Центароевская спортивная школа Курчалоевского района»;</w:t>
      </w:r>
    </w:p>
    <w:p w:rsidR="00164235" w:rsidRDefault="00FB5DD0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64235">
        <w:rPr>
          <w:color w:val="000000"/>
          <w:sz w:val="28"/>
          <w:szCs w:val="28"/>
        </w:rPr>
        <w:t>Схема оповещения руководящего состава и сотрудников ГБУ «Центароевская спортивная школа Курчалоевского района при возникновении ЧС.</w:t>
      </w:r>
    </w:p>
    <w:p w:rsidR="00164235" w:rsidRDefault="00164235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Алгоритм действий </w:t>
      </w:r>
      <w:r w:rsidR="00320B6B">
        <w:rPr>
          <w:color w:val="000000"/>
          <w:sz w:val="28"/>
          <w:szCs w:val="28"/>
        </w:rPr>
        <w:t>при возникновении ЧС и действий при экстренной эвакуации, обучающихся вовремя в ГБУ «Центароевская спортивная школа Курчалоевского района»;</w:t>
      </w:r>
    </w:p>
    <w:p w:rsidR="00320B6B" w:rsidRDefault="00320B6B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План мероприятий по пожарной безопасности в ГБУ «Центароевская спортивная школа Курчалоевского района»;</w:t>
      </w:r>
    </w:p>
    <w:p w:rsidR="00164235" w:rsidRDefault="003707B9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3707B9" w:rsidRDefault="003707B9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07B9" w:rsidRPr="00F213DA" w:rsidRDefault="003707B9" w:rsidP="00F213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07B9" w:rsidRDefault="003707B9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ГБУ </w:t>
      </w:r>
      <w:r w:rsidR="00F213DA" w:rsidRPr="00F213DA">
        <w:rPr>
          <w:color w:val="000000"/>
          <w:sz w:val="28"/>
          <w:szCs w:val="28"/>
        </w:rPr>
        <w:t xml:space="preserve"> </w:t>
      </w:r>
    </w:p>
    <w:p w:rsidR="00F213DA" w:rsidRPr="00F213DA" w:rsidRDefault="00F213DA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>«</w:t>
      </w:r>
      <w:r w:rsidR="00FB679E">
        <w:rPr>
          <w:color w:val="000000"/>
          <w:sz w:val="28"/>
          <w:szCs w:val="28"/>
        </w:rPr>
        <w:t>Центароевская СШ</w:t>
      </w:r>
      <w:r w:rsidR="003707B9">
        <w:rPr>
          <w:color w:val="000000"/>
          <w:sz w:val="28"/>
          <w:szCs w:val="28"/>
        </w:rPr>
        <w:t xml:space="preserve"> Курчалоевского </w:t>
      </w:r>
      <w:r w:rsidR="00FB679E">
        <w:rPr>
          <w:color w:val="000000"/>
          <w:sz w:val="28"/>
          <w:szCs w:val="28"/>
        </w:rPr>
        <w:t>района</w:t>
      </w:r>
      <w:r w:rsidR="00FB679E" w:rsidRPr="00F213DA">
        <w:rPr>
          <w:color w:val="000000"/>
          <w:sz w:val="28"/>
          <w:szCs w:val="28"/>
        </w:rPr>
        <w:t>»</w:t>
      </w:r>
      <w:r w:rsidR="00FB679E">
        <w:rPr>
          <w:color w:val="000000"/>
          <w:sz w:val="28"/>
          <w:szCs w:val="28"/>
        </w:rPr>
        <w:t xml:space="preserve"> ___________</w:t>
      </w:r>
      <w:r w:rsidR="006A4DBC">
        <w:rPr>
          <w:color w:val="000000"/>
          <w:sz w:val="28"/>
          <w:szCs w:val="28"/>
        </w:rPr>
        <w:t>_ А.Р.Селимов</w:t>
      </w:r>
    </w:p>
    <w:p w:rsidR="00334471" w:rsidRPr="00F213DA" w:rsidRDefault="00334471" w:rsidP="00F213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4471" w:rsidRPr="00F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57A3"/>
    <w:multiLevelType w:val="hybridMultilevel"/>
    <w:tmpl w:val="C18CD034"/>
    <w:lvl w:ilvl="0" w:tplc="3130749A">
      <w:start w:val="1"/>
      <w:numFmt w:val="decimal"/>
      <w:lvlText w:val="%1.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DA"/>
    <w:rsid w:val="000F473D"/>
    <w:rsid w:val="00127E5B"/>
    <w:rsid w:val="0014760C"/>
    <w:rsid w:val="00164235"/>
    <w:rsid w:val="00320B6B"/>
    <w:rsid w:val="00334471"/>
    <w:rsid w:val="00335446"/>
    <w:rsid w:val="00345343"/>
    <w:rsid w:val="003707B9"/>
    <w:rsid w:val="00467FEA"/>
    <w:rsid w:val="004A5300"/>
    <w:rsid w:val="004C4A8C"/>
    <w:rsid w:val="004D2A3B"/>
    <w:rsid w:val="005C0FCD"/>
    <w:rsid w:val="005F5088"/>
    <w:rsid w:val="00675BEF"/>
    <w:rsid w:val="006868D9"/>
    <w:rsid w:val="006A4DBC"/>
    <w:rsid w:val="007C7E6E"/>
    <w:rsid w:val="007D0F93"/>
    <w:rsid w:val="008252A3"/>
    <w:rsid w:val="008D388B"/>
    <w:rsid w:val="009104C5"/>
    <w:rsid w:val="00A3432B"/>
    <w:rsid w:val="00A512EE"/>
    <w:rsid w:val="00A97C09"/>
    <w:rsid w:val="00B55017"/>
    <w:rsid w:val="00B701A0"/>
    <w:rsid w:val="00B86E67"/>
    <w:rsid w:val="00BB6CC3"/>
    <w:rsid w:val="00BF25EC"/>
    <w:rsid w:val="00C37332"/>
    <w:rsid w:val="00D02F92"/>
    <w:rsid w:val="00DB3B69"/>
    <w:rsid w:val="00E71786"/>
    <w:rsid w:val="00F01D9D"/>
    <w:rsid w:val="00F213DA"/>
    <w:rsid w:val="00F23AD2"/>
    <w:rsid w:val="00FB5DD0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2C53-2069-441D-AFA2-FDC6B9A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3DA"/>
    <w:rPr>
      <w:color w:val="0000FF"/>
      <w:u w:val="single"/>
    </w:rPr>
  </w:style>
  <w:style w:type="character" w:styleId="a5">
    <w:name w:val="Strong"/>
    <w:qFormat/>
    <w:rsid w:val="005C0F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utverzhdeniya_dokum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2019-10-03T13:20:00Z</cp:lastPrinted>
  <dcterms:created xsi:type="dcterms:W3CDTF">2019-09-27T12:28:00Z</dcterms:created>
  <dcterms:modified xsi:type="dcterms:W3CDTF">2020-02-13T08:06:00Z</dcterms:modified>
</cp:coreProperties>
</file>